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880F04" w:rsidRPr="003C0A34" w:rsidTr="00D209BB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newncpi"/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:rsidR="00880F04" w:rsidRPr="003C0A34" w:rsidRDefault="00880F04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880F04" w:rsidRPr="003C0A34" w:rsidRDefault="00880F04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880F04" w:rsidRPr="003C0A34" w:rsidRDefault="00880F04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880F04" w:rsidRPr="003C0A34" w:rsidRDefault="00880F04" w:rsidP="00880F04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880F04" w:rsidRPr="003C0A34" w:rsidRDefault="00880F04" w:rsidP="00880F04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880F04" w:rsidRPr="003C0A34" w:rsidRDefault="00880F04" w:rsidP="00880F04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880F04" w:rsidRPr="003C0A34" w:rsidTr="00D209BB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F04" w:rsidRPr="003C0A34" w:rsidRDefault="00880F04" w:rsidP="00D209BB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880F04" w:rsidRPr="003C0A34" w:rsidTr="00D209BB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880F04" w:rsidRPr="003C0A34" w:rsidTr="00D209BB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0F04" w:rsidRPr="003C0A34" w:rsidRDefault="00880F04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F04" w:rsidRPr="003C0A34" w:rsidRDefault="00880F04" w:rsidP="00D209BB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880F04" w:rsidRPr="003C0A34" w:rsidRDefault="00880F04" w:rsidP="00880F04">
      <w:pPr>
        <w:spacing w:line="280" w:lineRule="exact"/>
        <w:ind w:firstLine="4820"/>
        <w:rPr>
          <w:highlight w:val="yellow"/>
          <w:lang w:eastAsia="en-US"/>
        </w:rPr>
      </w:pPr>
    </w:p>
    <w:p w:rsidR="00880F04" w:rsidRPr="003C0A34" w:rsidRDefault="00880F04" w:rsidP="00880F04">
      <w:pPr>
        <w:spacing w:line="280" w:lineRule="exact"/>
        <w:ind w:firstLine="4820"/>
        <w:rPr>
          <w:highlight w:val="yellow"/>
          <w:lang w:eastAsia="en-US"/>
        </w:rPr>
      </w:pP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изменений и (или) дополнений в сведения, включенные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 бытовых услуг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3C0A34">
        <w:rPr>
          <w:sz w:val="26"/>
          <w:szCs w:val="26"/>
          <w:lang w:val="be-BY"/>
        </w:rPr>
        <w:t>”</w:t>
      </w:r>
      <w:r w:rsidRPr="003C0A34">
        <w:rPr>
          <w:sz w:val="26"/>
          <w:szCs w:val="26"/>
        </w:rPr>
        <w:t>, для субъектов, оказывающих бытовые услуги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3298"/>
        <w:gridCol w:w="692"/>
      </w:tblGrid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9B2D58">
              <w:rPr>
                <w:sz w:val="26"/>
                <w:szCs w:val="26"/>
              </w:rPr>
              <w:t xml:space="preserve">8. Виды оказываемых </w:t>
            </w:r>
            <w:r w:rsidRPr="003C0A34">
              <w:rPr>
                <w:sz w:val="26"/>
                <w:szCs w:val="26"/>
              </w:rPr>
              <w:t>бытовых услуг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F31771" w:rsidRDefault="00880F04" w:rsidP="00D209BB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 xml:space="preserve">Код по ОКРБ 007-2012«Классификатор продукции по видам экономической деятельности», утвержденном </w:t>
            </w:r>
            <w:r w:rsidRPr="00F31771">
              <w:rPr>
                <w:sz w:val="26"/>
                <w:szCs w:val="26"/>
              </w:rPr>
              <w:lastRenderedPageBreak/>
              <w:t>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www</w:t>
            </w:r>
            <w:proofErr w:type="spellEnd"/>
            <w:r w:rsidRPr="009B2D58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e-</w:t>
            </w:r>
            <w:proofErr w:type="spellStart"/>
            <w:r w:rsidRPr="009B2D58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</w:tbl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  <w:r w:rsidRPr="003C0A34">
        <w:rPr>
          <w:rStyle w:val="h-consnonformat"/>
          <w:sz w:val="26"/>
          <w:szCs w:val="26"/>
        </w:rPr>
        <w:t>В связи с _________________________________________________________________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(причины внесения изменений и (или) дополнений в сведения,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прошу  внести  изменения  и  (или)  дополнения  в сведения государственного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:rsidR="00880F04" w:rsidRPr="003C0A34" w:rsidRDefault="00880F04" w:rsidP="00880F04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880F04" w:rsidRPr="003C0A34" w:rsidTr="00D209BB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F04" w:rsidRPr="003C0A34" w:rsidRDefault="00880F04" w:rsidP="00D209BB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F04" w:rsidRPr="003C0A34" w:rsidRDefault="00880F04" w:rsidP="00D209BB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F04" w:rsidRPr="003C0A34" w:rsidRDefault="00880F04" w:rsidP="00D209BB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880F04" w:rsidRPr="003C0A34" w:rsidTr="00D209BB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880F04" w:rsidRPr="003C0A34" w:rsidRDefault="00880F04" w:rsidP="00880F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880F04" w:rsidRPr="003C0A34" w:rsidRDefault="00880F04" w:rsidP="00880F04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880F04" w:rsidRPr="003C0A34" w:rsidRDefault="00880F04" w:rsidP="00880F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880F04" w:rsidRPr="003C0A34" w:rsidRDefault="00880F04" w:rsidP="00880F04">
      <w:pPr>
        <w:pStyle w:val="snoskiline"/>
      </w:pPr>
    </w:p>
    <w:sectPr w:rsidR="00880F04" w:rsidRPr="003C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6"/>
    <w:rsid w:val="00880F04"/>
    <w:rsid w:val="008F47F6"/>
    <w:rsid w:val="00A610E6"/>
    <w:rsid w:val="00B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72DA-2700-4F4A-A40C-AF2CFAAB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0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880F04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880F04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880F04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880F04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80F04"/>
    <w:rPr>
      <w:sz w:val="20"/>
      <w:szCs w:val="20"/>
    </w:rPr>
  </w:style>
  <w:style w:type="paragraph" w:customStyle="1" w:styleId="append">
    <w:name w:val="append"/>
    <w:basedOn w:val="a"/>
    <w:rsid w:val="00880F04"/>
    <w:rPr>
      <w:sz w:val="22"/>
      <w:szCs w:val="22"/>
    </w:rPr>
  </w:style>
  <w:style w:type="paragraph" w:customStyle="1" w:styleId="append1">
    <w:name w:val="append1"/>
    <w:basedOn w:val="a"/>
    <w:rsid w:val="00880F04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880F0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880F04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880F04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880F04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88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Пользователь Windows</cp:lastModifiedBy>
  <cp:revision>2</cp:revision>
  <dcterms:created xsi:type="dcterms:W3CDTF">2022-07-20T05:44:00Z</dcterms:created>
  <dcterms:modified xsi:type="dcterms:W3CDTF">2022-07-20T05:44:00Z</dcterms:modified>
</cp:coreProperties>
</file>